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5849A" w14:textId="77777777" w:rsidR="0039577F" w:rsidRDefault="0039577F" w:rsidP="0039577F">
      <w:pPr>
        <w:jc w:val="center"/>
      </w:pPr>
      <w:r w:rsidRPr="0080402C">
        <w:t>Lake Champlain Waves Board Meeting Minutes</w:t>
      </w:r>
    </w:p>
    <w:p w14:paraId="03FCC085" w14:textId="771CECAB" w:rsidR="0039577F" w:rsidRPr="0080402C" w:rsidRDefault="008E2D0C" w:rsidP="0039577F">
      <w:pPr>
        <w:jc w:val="center"/>
      </w:pPr>
      <w:r>
        <w:t>March</w:t>
      </w:r>
      <w:r w:rsidR="004530B7">
        <w:t xml:space="preserve"> </w:t>
      </w:r>
      <w:r>
        <w:t>7</w:t>
      </w:r>
      <w:r w:rsidR="00AB6D19">
        <w:t>, 2023</w:t>
      </w:r>
    </w:p>
    <w:p w14:paraId="1272671D" w14:textId="77777777" w:rsidR="0039577F" w:rsidRDefault="0039577F" w:rsidP="0039577F">
      <w:pPr>
        <w:jc w:val="center"/>
        <w:rPr>
          <w:color w:val="000000"/>
        </w:rPr>
      </w:pPr>
      <w:r>
        <w:rPr>
          <w:color w:val="000000"/>
        </w:rPr>
        <w:t>Zoom</w:t>
      </w:r>
    </w:p>
    <w:p w14:paraId="49EA913C" w14:textId="77777777" w:rsidR="0039577F" w:rsidRPr="0080402C" w:rsidRDefault="0039577F" w:rsidP="0039577F"/>
    <w:p w14:paraId="46D2927F" w14:textId="331F73CB" w:rsidR="0039577F" w:rsidRPr="0080402C" w:rsidRDefault="0039577F" w:rsidP="0039577F">
      <w:pPr>
        <w:rPr>
          <w:color w:val="000000"/>
        </w:rPr>
      </w:pPr>
      <w:r w:rsidRPr="0080402C">
        <w:rPr>
          <w:b/>
          <w:bCs/>
          <w:color w:val="000000"/>
        </w:rPr>
        <w:t>Board members present</w:t>
      </w:r>
      <w:r w:rsidRPr="0080402C">
        <w:rPr>
          <w:color w:val="000000"/>
        </w:rPr>
        <w:t>: Jillian Garrow, Kristi Hathaway, Stacey Fuller</w:t>
      </w:r>
      <w:r>
        <w:rPr>
          <w:color w:val="000000"/>
        </w:rPr>
        <w:t>, Jill Silver</w:t>
      </w:r>
      <w:r w:rsidR="00A36F11">
        <w:rPr>
          <w:color w:val="000000"/>
        </w:rPr>
        <w:t>, Katie Coupal</w:t>
      </w:r>
      <w:r w:rsidR="00D50249">
        <w:rPr>
          <w:color w:val="000000"/>
        </w:rPr>
        <w:t xml:space="preserve">, </w:t>
      </w:r>
      <w:r w:rsidR="00564B76">
        <w:rPr>
          <w:color w:val="000000"/>
        </w:rPr>
        <w:t>Shannon Hagadorn</w:t>
      </w:r>
      <w:r w:rsidR="008E2D0C">
        <w:rPr>
          <w:color w:val="000000"/>
        </w:rPr>
        <w:t>, Randi Christodoulou</w:t>
      </w:r>
    </w:p>
    <w:p w14:paraId="174AFAF7" w14:textId="343E0AE0" w:rsidR="0039577F" w:rsidRDefault="0039577F" w:rsidP="0039577F">
      <w:pPr>
        <w:rPr>
          <w:color w:val="000000"/>
        </w:rPr>
      </w:pPr>
      <w:r w:rsidRPr="0080402C">
        <w:rPr>
          <w:b/>
          <w:bCs/>
          <w:color w:val="000000"/>
        </w:rPr>
        <w:t>Parents</w:t>
      </w:r>
      <w:r w:rsidR="000E1135">
        <w:rPr>
          <w:b/>
          <w:bCs/>
          <w:color w:val="000000"/>
        </w:rPr>
        <w:t>/coaches</w:t>
      </w:r>
      <w:r w:rsidRPr="0080402C">
        <w:rPr>
          <w:b/>
          <w:bCs/>
          <w:color w:val="000000"/>
        </w:rPr>
        <w:t xml:space="preserve"> in attendance:</w:t>
      </w:r>
      <w:r w:rsidR="00F068BB" w:rsidRPr="00F07B38">
        <w:rPr>
          <w:color w:val="000000"/>
        </w:rPr>
        <w:t xml:space="preserve"> </w:t>
      </w:r>
      <w:r w:rsidR="008E2D0C">
        <w:rPr>
          <w:color w:val="000000"/>
        </w:rPr>
        <w:t>Kim Manion</w:t>
      </w:r>
    </w:p>
    <w:p w14:paraId="0868204D" w14:textId="64383A4A" w:rsidR="0039577F" w:rsidRPr="0080402C" w:rsidRDefault="0039577F" w:rsidP="0039577F">
      <w:pPr>
        <w:rPr>
          <w:color w:val="000000"/>
        </w:rPr>
      </w:pPr>
      <w:r w:rsidRPr="0080402C">
        <w:rPr>
          <w:color w:val="000000"/>
        </w:rPr>
        <w:t xml:space="preserve">Stacey called the meeting to order at </w:t>
      </w:r>
      <w:r w:rsidR="004357CE" w:rsidRPr="00F07B38">
        <w:rPr>
          <w:color w:val="000000"/>
        </w:rPr>
        <w:t>6:</w:t>
      </w:r>
      <w:r w:rsidR="008E2D0C">
        <w:rPr>
          <w:color w:val="000000"/>
        </w:rPr>
        <w:t>46</w:t>
      </w:r>
      <w:r w:rsidR="004357CE">
        <w:rPr>
          <w:color w:val="000000"/>
        </w:rPr>
        <w:t xml:space="preserve"> </w:t>
      </w:r>
      <w:r w:rsidRPr="00062242">
        <w:rPr>
          <w:color w:val="000000"/>
        </w:rPr>
        <w:t>pm</w:t>
      </w:r>
      <w:r>
        <w:rPr>
          <w:color w:val="000000"/>
        </w:rPr>
        <w:t>.</w:t>
      </w:r>
      <w:r w:rsidR="008E2D0C">
        <w:rPr>
          <w:color w:val="000000"/>
        </w:rPr>
        <w:t xml:space="preserve"> Katie</w:t>
      </w:r>
      <w:r>
        <w:rPr>
          <w:color w:val="000000"/>
        </w:rPr>
        <w:t xml:space="preserve"> made a motion to approve the minutes and </w:t>
      </w:r>
      <w:r w:rsidR="004357CE">
        <w:rPr>
          <w:color w:val="000000"/>
        </w:rPr>
        <w:t>Jill</w:t>
      </w:r>
      <w:r>
        <w:rPr>
          <w:color w:val="000000"/>
        </w:rPr>
        <w:t xml:space="preserve"> seconded.</w:t>
      </w:r>
      <w:r w:rsidR="00AC0EB4">
        <w:rPr>
          <w:color w:val="000000"/>
        </w:rPr>
        <w:t xml:space="preserve"> All </w:t>
      </w:r>
      <w:r w:rsidR="00321FC4">
        <w:rPr>
          <w:color w:val="000000"/>
        </w:rPr>
        <w:t xml:space="preserve">were </w:t>
      </w:r>
      <w:r w:rsidR="00AC0EB4">
        <w:rPr>
          <w:color w:val="000000"/>
        </w:rPr>
        <w:t>in favor</w:t>
      </w:r>
    </w:p>
    <w:p w14:paraId="50E731D9" w14:textId="0F00F790" w:rsidR="009776D2" w:rsidRDefault="0080402C" w:rsidP="00EE71B4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t>TREASURER’S REPORT</w:t>
      </w:r>
    </w:p>
    <w:p w14:paraId="5FD357E4" w14:textId="0A3D8449" w:rsidR="00DF5C18" w:rsidRDefault="00F86F91" w:rsidP="00DF5C18">
      <w:pPr>
        <w:rPr>
          <w:bCs/>
          <w:color w:val="000000"/>
        </w:rPr>
      </w:pPr>
      <w:r>
        <w:rPr>
          <w:bCs/>
          <w:color w:val="000000"/>
        </w:rPr>
        <w:t xml:space="preserve">Randi </w:t>
      </w:r>
      <w:r w:rsidR="00F07B38">
        <w:rPr>
          <w:bCs/>
          <w:color w:val="000000"/>
        </w:rPr>
        <w:t xml:space="preserve">emailed treasurer’s report which was </w:t>
      </w:r>
      <w:r>
        <w:rPr>
          <w:bCs/>
          <w:color w:val="000000"/>
        </w:rPr>
        <w:t>reviewed</w:t>
      </w:r>
      <w:r w:rsidR="008E2D0C">
        <w:rPr>
          <w:bCs/>
          <w:color w:val="000000"/>
        </w:rPr>
        <w:t xml:space="preserve"> and attached.</w:t>
      </w:r>
    </w:p>
    <w:p w14:paraId="3325F7C6" w14:textId="762CB5A0" w:rsidR="000E1135" w:rsidRPr="00084D40" w:rsidRDefault="008E2D0C" w:rsidP="00EE71B4">
      <w:pPr>
        <w:rPr>
          <w:bCs/>
          <w:color w:val="000000"/>
        </w:rPr>
      </w:pPr>
      <w:r>
        <w:rPr>
          <w:bCs/>
          <w:color w:val="000000"/>
        </w:rPr>
        <w:t>Jill</w:t>
      </w:r>
      <w:r w:rsidR="003C4072">
        <w:rPr>
          <w:bCs/>
          <w:color w:val="000000"/>
        </w:rPr>
        <w:t xml:space="preserve"> made a motion to approve the treasure</w:t>
      </w:r>
      <w:r w:rsidR="007E47A0">
        <w:rPr>
          <w:bCs/>
          <w:color w:val="000000"/>
        </w:rPr>
        <w:t xml:space="preserve">r </w:t>
      </w:r>
      <w:r w:rsidR="003C4072">
        <w:rPr>
          <w:bCs/>
          <w:color w:val="000000"/>
        </w:rPr>
        <w:t xml:space="preserve">report, </w:t>
      </w:r>
      <w:r>
        <w:rPr>
          <w:bCs/>
          <w:color w:val="000000"/>
        </w:rPr>
        <w:t>Katie</w:t>
      </w:r>
      <w:r w:rsidR="003C4072">
        <w:rPr>
          <w:bCs/>
          <w:color w:val="000000"/>
        </w:rPr>
        <w:t xml:space="preserve"> seconded the motion.  All were in favor.</w:t>
      </w:r>
    </w:p>
    <w:p w14:paraId="4BCD3E37" w14:textId="47B0DBF7" w:rsidR="0080402C" w:rsidRDefault="0080402C" w:rsidP="0080402C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t>REGISTRAR’S REPORT</w:t>
      </w:r>
    </w:p>
    <w:p w14:paraId="2AC30BA7" w14:textId="3137D6AC" w:rsidR="008E2D0C" w:rsidRDefault="008E2D0C" w:rsidP="0080402C">
      <w:pPr>
        <w:rPr>
          <w:bCs/>
          <w:color w:val="000000"/>
        </w:rPr>
      </w:pPr>
      <w:r>
        <w:rPr>
          <w:bCs/>
          <w:color w:val="000000"/>
        </w:rPr>
        <w:t xml:space="preserve">Two new swimmers registered </w:t>
      </w:r>
      <w:r w:rsidR="00321FC4">
        <w:rPr>
          <w:bCs/>
          <w:color w:val="000000"/>
        </w:rPr>
        <w:t xml:space="preserve">at the </w:t>
      </w:r>
      <w:r>
        <w:rPr>
          <w:bCs/>
          <w:color w:val="000000"/>
        </w:rPr>
        <w:t>end of February and one new swimmer starting tonight.  All three are USA registered.</w:t>
      </w:r>
    </w:p>
    <w:p w14:paraId="2554D134" w14:textId="5B9E1AC9" w:rsidR="00605F5C" w:rsidRDefault="008E2D0C" w:rsidP="0080402C">
      <w:pPr>
        <w:rPr>
          <w:bCs/>
          <w:color w:val="000000"/>
        </w:rPr>
      </w:pPr>
      <w:r>
        <w:rPr>
          <w:bCs/>
          <w:color w:val="000000"/>
        </w:rPr>
        <w:t xml:space="preserve">Seven swimmers going to Gold’s. </w:t>
      </w:r>
    </w:p>
    <w:p w14:paraId="6037E6BD" w14:textId="78979C17" w:rsidR="008E2D0C" w:rsidRDefault="008E2D0C" w:rsidP="0080402C">
      <w:pPr>
        <w:rPr>
          <w:bCs/>
          <w:color w:val="000000"/>
        </w:rPr>
      </w:pPr>
      <w:r>
        <w:rPr>
          <w:bCs/>
          <w:color w:val="000000"/>
        </w:rPr>
        <w:t xml:space="preserve">Molly </w:t>
      </w:r>
      <w:r w:rsidR="005B786F">
        <w:rPr>
          <w:bCs/>
          <w:color w:val="000000"/>
        </w:rPr>
        <w:t>is in full compliance with USA swimming.</w:t>
      </w:r>
    </w:p>
    <w:p w14:paraId="602E32D4" w14:textId="06C7D56B" w:rsidR="0080402C" w:rsidRDefault="0080402C" w:rsidP="0080402C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t>OLD BUSINESS</w:t>
      </w:r>
      <w:r w:rsidR="00882E88">
        <w:rPr>
          <w:b/>
          <w:bCs/>
          <w:color w:val="000000"/>
        </w:rPr>
        <w:t>:</w:t>
      </w:r>
    </w:p>
    <w:p w14:paraId="418063FB" w14:textId="7A1C71C9" w:rsidR="00605F5C" w:rsidRDefault="005B786F" w:rsidP="0080402C">
      <w:pPr>
        <w:rPr>
          <w:bCs/>
          <w:color w:val="000000"/>
        </w:rPr>
      </w:pPr>
      <w:r>
        <w:rPr>
          <w:bCs/>
          <w:color w:val="000000"/>
        </w:rPr>
        <w:t>Board elections will be on March 23</w:t>
      </w:r>
      <w:r w:rsidRPr="005B786F">
        <w:rPr>
          <w:bCs/>
          <w:color w:val="000000"/>
          <w:vertAlign w:val="superscript"/>
        </w:rPr>
        <w:t>rd</w:t>
      </w:r>
      <w:r>
        <w:rPr>
          <w:bCs/>
          <w:color w:val="000000"/>
        </w:rPr>
        <w:t>. No one has offered to run for registrar. An email will be sent next week to again ask a parent to join the board.</w:t>
      </w:r>
    </w:p>
    <w:p w14:paraId="304626AE" w14:textId="225AFA03" w:rsidR="00E2713D" w:rsidRDefault="00E2713D" w:rsidP="0080402C">
      <w:pPr>
        <w:rPr>
          <w:bCs/>
          <w:color w:val="000000"/>
        </w:rPr>
      </w:pPr>
      <w:r>
        <w:rPr>
          <w:bCs/>
          <w:color w:val="000000"/>
        </w:rPr>
        <w:t>Swim-a-thon:</w:t>
      </w:r>
    </w:p>
    <w:p w14:paraId="173606E1" w14:textId="40C13317" w:rsidR="00E2713D" w:rsidRPr="00345B22" w:rsidRDefault="00E2713D" w:rsidP="00345B22">
      <w:pPr>
        <w:pStyle w:val="ListParagraph"/>
        <w:numPr>
          <w:ilvl w:val="0"/>
          <w:numId w:val="6"/>
        </w:numPr>
        <w:rPr>
          <w:bCs/>
          <w:color w:val="000000"/>
        </w:rPr>
      </w:pPr>
      <w:r w:rsidRPr="00345B22">
        <w:rPr>
          <w:bCs/>
          <w:color w:val="000000"/>
        </w:rPr>
        <w:t>Randi will pick up food from Applebee</w:t>
      </w:r>
      <w:r w:rsidR="00345B22" w:rsidRPr="00345B22">
        <w:rPr>
          <w:bCs/>
          <w:color w:val="000000"/>
        </w:rPr>
        <w:t>’</w:t>
      </w:r>
      <w:r w:rsidRPr="00345B22">
        <w:rPr>
          <w:bCs/>
          <w:color w:val="000000"/>
        </w:rPr>
        <w:t>s. Jillian will order 6 pizza’s from Pizza Shop and get picked up at 6:15 Stacey will pick up ice cream from Stewarts.</w:t>
      </w:r>
    </w:p>
    <w:p w14:paraId="3DB287B2" w14:textId="4ED1BFF0" w:rsidR="00E2713D" w:rsidRPr="00345B22" w:rsidRDefault="00E2713D" w:rsidP="00345B22">
      <w:pPr>
        <w:pStyle w:val="ListParagraph"/>
        <w:numPr>
          <w:ilvl w:val="0"/>
          <w:numId w:val="6"/>
        </w:numPr>
        <w:rPr>
          <w:bCs/>
          <w:color w:val="000000"/>
        </w:rPr>
      </w:pPr>
      <w:r w:rsidRPr="00345B22">
        <w:rPr>
          <w:bCs/>
          <w:color w:val="000000"/>
        </w:rPr>
        <w:t>Jill has prizes for the top three fundraisers.</w:t>
      </w:r>
    </w:p>
    <w:p w14:paraId="5FBD3812" w14:textId="6B12F246" w:rsidR="00345B22" w:rsidRPr="00345B22" w:rsidRDefault="00345B22" w:rsidP="00345B22">
      <w:pPr>
        <w:pStyle w:val="ListParagraph"/>
        <w:numPr>
          <w:ilvl w:val="0"/>
          <w:numId w:val="6"/>
        </w:numPr>
        <w:rPr>
          <w:bCs/>
          <w:color w:val="000000"/>
        </w:rPr>
      </w:pPr>
      <w:r w:rsidRPr="00345B22">
        <w:rPr>
          <w:bCs/>
          <w:color w:val="000000"/>
        </w:rPr>
        <w:t>Shannon will pick up gifts for coaches. Jillian will do thank you cards.</w:t>
      </w:r>
    </w:p>
    <w:p w14:paraId="11E14BBC" w14:textId="05B5FB46" w:rsidR="00345B22" w:rsidRPr="00345B22" w:rsidRDefault="00E2713D" w:rsidP="00345B22">
      <w:pPr>
        <w:pStyle w:val="ListParagraph"/>
        <w:numPr>
          <w:ilvl w:val="0"/>
          <w:numId w:val="6"/>
        </w:numPr>
        <w:rPr>
          <w:bCs/>
          <w:color w:val="000000"/>
        </w:rPr>
      </w:pPr>
      <w:r w:rsidRPr="00345B22">
        <w:rPr>
          <w:bCs/>
          <w:color w:val="000000"/>
        </w:rPr>
        <w:t>Set up will begin at 4:30</w:t>
      </w:r>
    </w:p>
    <w:p w14:paraId="3563D1E9" w14:textId="479E42B9" w:rsidR="0080402C" w:rsidRDefault="0080402C" w:rsidP="0080402C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t>NEW BUSINESS</w:t>
      </w:r>
      <w:r>
        <w:rPr>
          <w:b/>
          <w:bCs/>
          <w:color w:val="000000"/>
        </w:rPr>
        <w:t>:</w:t>
      </w:r>
    </w:p>
    <w:p w14:paraId="789A9DE7" w14:textId="6E952E37" w:rsidR="00345B22" w:rsidRDefault="00345B22" w:rsidP="0080402C">
      <w:pPr>
        <w:rPr>
          <w:bCs/>
          <w:color w:val="000000"/>
        </w:rPr>
      </w:pPr>
      <w:r>
        <w:rPr>
          <w:bCs/>
          <w:color w:val="000000"/>
        </w:rPr>
        <w:t>Spring and summer sessions will be discussed at next meeting as pool schedules are up in the air. Jill would like the board to attend a Plattsburgh Board meeting to discuss rates.</w:t>
      </w:r>
    </w:p>
    <w:p w14:paraId="27060F8D" w14:textId="1533A055" w:rsidR="0080402C" w:rsidRDefault="0080402C" w:rsidP="0080402C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lastRenderedPageBreak/>
        <w:t>COACH REPORT</w:t>
      </w:r>
    </w:p>
    <w:p w14:paraId="6DA1989B" w14:textId="37E7048B" w:rsidR="00B61300" w:rsidRPr="0081786E" w:rsidRDefault="00B61300" w:rsidP="0080402C">
      <w:pPr>
        <w:rPr>
          <w:bCs/>
          <w:color w:val="000000"/>
        </w:rPr>
      </w:pPr>
      <w:r>
        <w:rPr>
          <w:bCs/>
          <w:color w:val="000000"/>
        </w:rPr>
        <w:t>No coaches in attendance.</w:t>
      </w:r>
    </w:p>
    <w:p w14:paraId="33B536C9" w14:textId="2DCE8C3B" w:rsidR="0080402C" w:rsidRDefault="0080402C" w:rsidP="0080402C">
      <w:pPr>
        <w:rPr>
          <w:b/>
          <w:bCs/>
          <w:color w:val="000000"/>
        </w:rPr>
      </w:pPr>
      <w:r w:rsidRPr="0080402C">
        <w:rPr>
          <w:b/>
          <w:bCs/>
          <w:color w:val="000000"/>
        </w:rPr>
        <w:t>PARENT COMMENTS/QUESTIONS</w:t>
      </w:r>
    </w:p>
    <w:p w14:paraId="1168D444" w14:textId="2C1E3538" w:rsidR="0080402C" w:rsidRPr="008C559A" w:rsidRDefault="0080402C" w:rsidP="0080402C">
      <w:pPr>
        <w:rPr>
          <w:color w:val="000000"/>
        </w:rPr>
      </w:pPr>
      <w:r w:rsidRPr="008C559A">
        <w:rPr>
          <w:color w:val="000000"/>
        </w:rPr>
        <w:t xml:space="preserve">The meeting adjourned at </w:t>
      </w:r>
      <w:r w:rsidR="00345B22">
        <w:rPr>
          <w:color w:val="000000"/>
        </w:rPr>
        <w:t>7:21</w:t>
      </w:r>
      <w:r w:rsidR="00F06B29">
        <w:rPr>
          <w:color w:val="000000"/>
        </w:rPr>
        <w:t xml:space="preserve"> </w:t>
      </w:r>
      <w:r w:rsidRPr="008C559A">
        <w:rPr>
          <w:color w:val="000000"/>
        </w:rPr>
        <w:t>pm</w:t>
      </w:r>
      <w:r w:rsidR="00F36E1F">
        <w:rPr>
          <w:color w:val="000000"/>
        </w:rPr>
        <w:t>.</w:t>
      </w:r>
    </w:p>
    <w:p w14:paraId="22153E7A" w14:textId="549073C5" w:rsidR="0080402C" w:rsidRDefault="0080402C" w:rsidP="0080402C">
      <w:pPr>
        <w:rPr>
          <w:color w:val="000000"/>
        </w:rPr>
      </w:pPr>
      <w:r w:rsidRPr="008C559A">
        <w:rPr>
          <w:color w:val="000000"/>
        </w:rPr>
        <w:t xml:space="preserve">The next meeting will be </w:t>
      </w:r>
      <w:r w:rsidR="00345B22">
        <w:rPr>
          <w:color w:val="000000"/>
        </w:rPr>
        <w:t>Wednesday</w:t>
      </w:r>
      <w:r w:rsidR="00B61300" w:rsidRPr="00B61300">
        <w:rPr>
          <w:color w:val="000000"/>
        </w:rPr>
        <w:t xml:space="preserve"> </w:t>
      </w:r>
      <w:r w:rsidR="00345B22">
        <w:rPr>
          <w:color w:val="000000"/>
        </w:rPr>
        <w:t>April</w:t>
      </w:r>
      <w:r w:rsidR="00B61300" w:rsidRPr="00B61300">
        <w:rPr>
          <w:color w:val="000000"/>
        </w:rPr>
        <w:t xml:space="preserve"> </w:t>
      </w:r>
      <w:r w:rsidR="00345B22">
        <w:rPr>
          <w:color w:val="000000"/>
        </w:rPr>
        <w:t>19</w:t>
      </w:r>
      <w:r w:rsidR="00B61300" w:rsidRPr="00B61300">
        <w:rPr>
          <w:color w:val="000000"/>
          <w:vertAlign w:val="superscript"/>
        </w:rPr>
        <w:t>th</w:t>
      </w:r>
      <w:r w:rsidR="00B61300" w:rsidRPr="00B61300">
        <w:rPr>
          <w:color w:val="000000"/>
        </w:rPr>
        <w:t xml:space="preserve"> </w:t>
      </w:r>
      <w:r w:rsidR="00D2356F">
        <w:rPr>
          <w:color w:val="000000"/>
        </w:rPr>
        <w:t xml:space="preserve">via zoom at </w:t>
      </w:r>
      <w:r w:rsidR="00F06B29">
        <w:rPr>
          <w:color w:val="000000"/>
        </w:rPr>
        <w:t>6:</w:t>
      </w:r>
      <w:r w:rsidR="00380592">
        <w:rPr>
          <w:color w:val="000000"/>
        </w:rPr>
        <w:t>00</w:t>
      </w:r>
      <w:r w:rsidR="009967D7">
        <w:rPr>
          <w:color w:val="000000"/>
        </w:rPr>
        <w:t xml:space="preserve"> PM</w:t>
      </w:r>
      <w:r w:rsidR="001E6499" w:rsidRPr="008C559A">
        <w:rPr>
          <w:color w:val="000000"/>
        </w:rPr>
        <w:t>.</w:t>
      </w:r>
      <w:r w:rsidR="001E6499" w:rsidRPr="00F56C24">
        <w:rPr>
          <w:color w:val="000000"/>
        </w:rPr>
        <w:t xml:space="preserve"> </w:t>
      </w:r>
      <w:r w:rsidR="00345B22">
        <w:rPr>
          <w:color w:val="000000"/>
        </w:rPr>
        <w:t>Via zoom</w:t>
      </w:r>
    </w:p>
    <w:p w14:paraId="6DD4C056" w14:textId="15E38E18" w:rsidR="00AB6D19" w:rsidRDefault="00AB6D19" w:rsidP="0080402C">
      <w:pPr>
        <w:rPr>
          <w:color w:val="000000"/>
        </w:rPr>
      </w:pPr>
    </w:p>
    <w:p w14:paraId="55CEE318" w14:textId="77777777" w:rsidR="00AB6D19" w:rsidRPr="00EE0B44" w:rsidRDefault="00AB6D19" w:rsidP="0080402C">
      <w:pPr>
        <w:rPr>
          <w:color w:val="000000"/>
        </w:rPr>
      </w:pPr>
    </w:p>
    <w:sectPr w:rsidR="00AB6D19" w:rsidRPr="00EE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578D9" w14:textId="77777777" w:rsidR="001F1C89" w:rsidRDefault="001F1C89" w:rsidP="00396D9B">
      <w:pPr>
        <w:spacing w:after="0" w:line="240" w:lineRule="auto"/>
      </w:pPr>
      <w:r>
        <w:separator/>
      </w:r>
    </w:p>
  </w:endnote>
  <w:endnote w:type="continuationSeparator" w:id="0">
    <w:p w14:paraId="2FA93679" w14:textId="77777777" w:rsidR="001F1C89" w:rsidRDefault="001F1C89" w:rsidP="0039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E075" w14:textId="77777777" w:rsidR="001F1C89" w:rsidRDefault="001F1C89" w:rsidP="00396D9B">
      <w:pPr>
        <w:spacing w:after="0" w:line="240" w:lineRule="auto"/>
      </w:pPr>
      <w:r>
        <w:separator/>
      </w:r>
    </w:p>
  </w:footnote>
  <w:footnote w:type="continuationSeparator" w:id="0">
    <w:p w14:paraId="11F01D70" w14:textId="77777777" w:rsidR="001F1C89" w:rsidRDefault="001F1C89" w:rsidP="00396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53946"/>
    <w:multiLevelType w:val="hybridMultilevel"/>
    <w:tmpl w:val="A4DAC0A6"/>
    <w:lvl w:ilvl="0" w:tplc="9CA8722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9FF"/>
    <w:multiLevelType w:val="hybridMultilevel"/>
    <w:tmpl w:val="EB3A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1FF3"/>
    <w:multiLevelType w:val="hybridMultilevel"/>
    <w:tmpl w:val="551A5678"/>
    <w:lvl w:ilvl="0" w:tplc="B26425C4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50A3"/>
    <w:multiLevelType w:val="hybridMultilevel"/>
    <w:tmpl w:val="99061CBE"/>
    <w:lvl w:ilvl="0" w:tplc="1C24EB8A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06AF"/>
    <w:multiLevelType w:val="hybridMultilevel"/>
    <w:tmpl w:val="217E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754D1"/>
    <w:multiLevelType w:val="hybridMultilevel"/>
    <w:tmpl w:val="4AA2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01201">
    <w:abstractNumId w:val="2"/>
  </w:num>
  <w:num w:numId="2" w16cid:durableId="104077323">
    <w:abstractNumId w:val="3"/>
  </w:num>
  <w:num w:numId="3" w16cid:durableId="154539101">
    <w:abstractNumId w:val="5"/>
  </w:num>
  <w:num w:numId="4" w16cid:durableId="612328359">
    <w:abstractNumId w:val="1"/>
  </w:num>
  <w:num w:numId="5" w16cid:durableId="1721123736">
    <w:abstractNumId w:val="0"/>
  </w:num>
  <w:num w:numId="6" w16cid:durableId="151461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2C"/>
    <w:rsid w:val="00050B3D"/>
    <w:rsid w:val="00062242"/>
    <w:rsid w:val="00064914"/>
    <w:rsid w:val="00067825"/>
    <w:rsid w:val="00084D40"/>
    <w:rsid w:val="000C2545"/>
    <w:rsid w:val="000E1135"/>
    <w:rsid w:val="000F0598"/>
    <w:rsid w:val="00106D26"/>
    <w:rsid w:val="00117872"/>
    <w:rsid w:val="0016479F"/>
    <w:rsid w:val="00184F88"/>
    <w:rsid w:val="0019716A"/>
    <w:rsid w:val="001A52BC"/>
    <w:rsid w:val="001B75A4"/>
    <w:rsid w:val="001B792B"/>
    <w:rsid w:val="001E5C7C"/>
    <w:rsid w:val="001E6499"/>
    <w:rsid w:val="001F1C89"/>
    <w:rsid w:val="00227BFF"/>
    <w:rsid w:val="00230805"/>
    <w:rsid w:val="00252F66"/>
    <w:rsid w:val="00261C37"/>
    <w:rsid w:val="002744AA"/>
    <w:rsid w:val="00276946"/>
    <w:rsid w:val="002805E1"/>
    <w:rsid w:val="002C1BD3"/>
    <w:rsid w:val="00306326"/>
    <w:rsid w:val="0032095D"/>
    <w:rsid w:val="00321FC4"/>
    <w:rsid w:val="003331BB"/>
    <w:rsid w:val="003407AE"/>
    <w:rsid w:val="003415CB"/>
    <w:rsid w:val="00345B22"/>
    <w:rsid w:val="0036462B"/>
    <w:rsid w:val="00380592"/>
    <w:rsid w:val="0039370A"/>
    <w:rsid w:val="003940A1"/>
    <w:rsid w:val="0039430E"/>
    <w:rsid w:val="0039577F"/>
    <w:rsid w:val="00396D9B"/>
    <w:rsid w:val="003A2A32"/>
    <w:rsid w:val="003A3DB4"/>
    <w:rsid w:val="003B014A"/>
    <w:rsid w:val="003C4072"/>
    <w:rsid w:val="00421F22"/>
    <w:rsid w:val="004273DB"/>
    <w:rsid w:val="00427CED"/>
    <w:rsid w:val="004357CE"/>
    <w:rsid w:val="00452A9C"/>
    <w:rsid w:val="004530B7"/>
    <w:rsid w:val="00480072"/>
    <w:rsid w:val="004B6D2A"/>
    <w:rsid w:val="004C1937"/>
    <w:rsid w:val="004D5505"/>
    <w:rsid w:val="0050324B"/>
    <w:rsid w:val="00512B6E"/>
    <w:rsid w:val="005153D2"/>
    <w:rsid w:val="00527764"/>
    <w:rsid w:val="00553955"/>
    <w:rsid w:val="00564B76"/>
    <w:rsid w:val="00565A6A"/>
    <w:rsid w:val="005A00B0"/>
    <w:rsid w:val="005B786F"/>
    <w:rsid w:val="005C48B8"/>
    <w:rsid w:val="005F42BB"/>
    <w:rsid w:val="00605F5C"/>
    <w:rsid w:val="006344FF"/>
    <w:rsid w:val="00653EFC"/>
    <w:rsid w:val="006B2A9F"/>
    <w:rsid w:val="006C549E"/>
    <w:rsid w:val="006C6778"/>
    <w:rsid w:val="006E7005"/>
    <w:rsid w:val="006F7CA8"/>
    <w:rsid w:val="00720C38"/>
    <w:rsid w:val="00736D46"/>
    <w:rsid w:val="007507AC"/>
    <w:rsid w:val="007737D6"/>
    <w:rsid w:val="00775390"/>
    <w:rsid w:val="00791602"/>
    <w:rsid w:val="007E47A0"/>
    <w:rsid w:val="007F590E"/>
    <w:rsid w:val="0080402C"/>
    <w:rsid w:val="0081786E"/>
    <w:rsid w:val="008576B3"/>
    <w:rsid w:val="00861799"/>
    <w:rsid w:val="00882E88"/>
    <w:rsid w:val="0089105D"/>
    <w:rsid w:val="008A3B55"/>
    <w:rsid w:val="008A560A"/>
    <w:rsid w:val="008C4570"/>
    <w:rsid w:val="008C559A"/>
    <w:rsid w:val="008E2D0C"/>
    <w:rsid w:val="008F1B8B"/>
    <w:rsid w:val="0093692A"/>
    <w:rsid w:val="009370B6"/>
    <w:rsid w:val="00940D74"/>
    <w:rsid w:val="009432AB"/>
    <w:rsid w:val="009776D2"/>
    <w:rsid w:val="00992414"/>
    <w:rsid w:val="009967D7"/>
    <w:rsid w:val="009A7FA1"/>
    <w:rsid w:val="009D2DF8"/>
    <w:rsid w:val="00A175C6"/>
    <w:rsid w:val="00A274E2"/>
    <w:rsid w:val="00A36F11"/>
    <w:rsid w:val="00A52A68"/>
    <w:rsid w:val="00A60B75"/>
    <w:rsid w:val="00A700EE"/>
    <w:rsid w:val="00A75578"/>
    <w:rsid w:val="00A90598"/>
    <w:rsid w:val="00AB59CD"/>
    <w:rsid w:val="00AB6D19"/>
    <w:rsid w:val="00AC0EB4"/>
    <w:rsid w:val="00B07950"/>
    <w:rsid w:val="00B1613F"/>
    <w:rsid w:val="00B33A8A"/>
    <w:rsid w:val="00B43A60"/>
    <w:rsid w:val="00B61300"/>
    <w:rsid w:val="00B62437"/>
    <w:rsid w:val="00B64671"/>
    <w:rsid w:val="00B9508F"/>
    <w:rsid w:val="00BB1C30"/>
    <w:rsid w:val="00BC3E44"/>
    <w:rsid w:val="00C07990"/>
    <w:rsid w:val="00C23266"/>
    <w:rsid w:val="00C60A09"/>
    <w:rsid w:val="00CB3E68"/>
    <w:rsid w:val="00CE2D41"/>
    <w:rsid w:val="00D12DC5"/>
    <w:rsid w:val="00D14B80"/>
    <w:rsid w:val="00D2356F"/>
    <w:rsid w:val="00D2788E"/>
    <w:rsid w:val="00D50249"/>
    <w:rsid w:val="00D70C17"/>
    <w:rsid w:val="00DC252E"/>
    <w:rsid w:val="00DE3413"/>
    <w:rsid w:val="00DE55BD"/>
    <w:rsid w:val="00DF5C18"/>
    <w:rsid w:val="00E23105"/>
    <w:rsid w:val="00E2713D"/>
    <w:rsid w:val="00E319D1"/>
    <w:rsid w:val="00E32493"/>
    <w:rsid w:val="00E611F7"/>
    <w:rsid w:val="00EB01F2"/>
    <w:rsid w:val="00EE0B44"/>
    <w:rsid w:val="00EE71B4"/>
    <w:rsid w:val="00F068BB"/>
    <w:rsid w:val="00F06B29"/>
    <w:rsid w:val="00F07B38"/>
    <w:rsid w:val="00F36E1F"/>
    <w:rsid w:val="00F56C24"/>
    <w:rsid w:val="00F72734"/>
    <w:rsid w:val="00F76F21"/>
    <w:rsid w:val="00F86F91"/>
    <w:rsid w:val="00F87700"/>
    <w:rsid w:val="00F901F7"/>
    <w:rsid w:val="00F9735B"/>
    <w:rsid w:val="00FB3D54"/>
    <w:rsid w:val="00FE0E99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A55D"/>
  <w15:chartTrackingRefBased/>
  <w15:docId w15:val="{9B196B9F-DBF9-4EBC-893E-F688DCB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2C"/>
  </w:style>
  <w:style w:type="paragraph" w:styleId="Heading1">
    <w:name w:val="heading 1"/>
    <w:basedOn w:val="Normal"/>
    <w:next w:val="Normal"/>
    <w:link w:val="Heading1Char"/>
    <w:uiPriority w:val="9"/>
    <w:qFormat/>
    <w:rsid w:val="0080402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02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0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0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0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0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0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0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0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402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02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02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02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02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02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02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02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02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402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40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402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02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402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402C"/>
    <w:rPr>
      <w:b/>
      <w:bCs/>
    </w:rPr>
  </w:style>
  <w:style w:type="character" w:styleId="Emphasis">
    <w:name w:val="Emphasis"/>
    <w:basedOn w:val="DefaultParagraphFont"/>
    <w:uiPriority w:val="20"/>
    <w:qFormat/>
    <w:rsid w:val="0080402C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040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402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402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02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02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402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402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402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402C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0402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02C"/>
    <w:pPr>
      <w:outlineLvl w:val="9"/>
    </w:pPr>
  </w:style>
  <w:style w:type="paragraph" w:styleId="ListParagraph">
    <w:name w:val="List Paragraph"/>
    <w:basedOn w:val="Normal"/>
    <w:uiPriority w:val="34"/>
    <w:qFormat/>
    <w:rsid w:val="0085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D9B"/>
  </w:style>
  <w:style w:type="paragraph" w:styleId="Footer">
    <w:name w:val="footer"/>
    <w:basedOn w:val="Normal"/>
    <w:link w:val="FooterChar"/>
    <w:uiPriority w:val="99"/>
    <w:unhideWhenUsed/>
    <w:rsid w:val="0039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D9B"/>
  </w:style>
  <w:style w:type="character" w:customStyle="1" w:styleId="apple-converted-space">
    <w:name w:val="apple-converted-space"/>
    <w:basedOn w:val="DefaultParagraphFont"/>
    <w:rsid w:val="00F7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Garrow</dc:creator>
  <cp:keywords/>
  <dc:description/>
  <cp:lastModifiedBy>Stacey Fuller</cp:lastModifiedBy>
  <cp:revision>2</cp:revision>
  <cp:lastPrinted>2022-03-08T00:44:00Z</cp:lastPrinted>
  <dcterms:created xsi:type="dcterms:W3CDTF">2024-04-20T23:51:00Z</dcterms:created>
  <dcterms:modified xsi:type="dcterms:W3CDTF">2024-04-20T23:51:00Z</dcterms:modified>
</cp:coreProperties>
</file>